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5A" w:rsidRPr="005C4C28" w:rsidRDefault="00E06C6E" w:rsidP="00826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C28">
        <w:rPr>
          <w:rFonts w:ascii="Times New Roman" w:hAnsi="Times New Roman" w:cs="Times New Roman"/>
          <w:b/>
          <w:sz w:val="28"/>
          <w:szCs w:val="28"/>
        </w:rPr>
        <w:t>Склад виконавчого комітету:</w:t>
      </w:r>
    </w:p>
    <w:p w:rsidR="00826594" w:rsidRPr="003A0D9C" w:rsidRDefault="00826594" w:rsidP="008265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06C6E" w:rsidRPr="005C4C28" w:rsidRDefault="00E06C6E" w:rsidP="008265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4C28">
        <w:rPr>
          <w:rFonts w:ascii="Times New Roman" w:hAnsi="Times New Roman" w:cs="Times New Roman"/>
          <w:i/>
          <w:sz w:val="28"/>
          <w:szCs w:val="28"/>
        </w:rPr>
        <w:t>Голова виконавчого комітету:</w:t>
      </w:r>
    </w:p>
    <w:p w:rsidR="00E06C6E" w:rsidRPr="005C4C28" w:rsidRDefault="003A0D9C" w:rsidP="00826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Чекаленко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Ігор Миколайович</w:t>
      </w:r>
      <w:r w:rsidR="00E06C6E" w:rsidRPr="005C4C28">
        <w:rPr>
          <w:rFonts w:ascii="Times New Roman" w:hAnsi="Times New Roman" w:cs="Times New Roman"/>
          <w:sz w:val="28"/>
          <w:szCs w:val="28"/>
        </w:rPr>
        <w:t>,</w:t>
      </w:r>
      <w:r w:rsidR="00E06C6E" w:rsidRPr="005C4C28">
        <w:rPr>
          <w:rFonts w:ascii="Times New Roman" w:hAnsi="Times New Roman" w:cs="Times New Roman"/>
          <w:sz w:val="28"/>
          <w:szCs w:val="28"/>
        </w:rPr>
        <w:tab/>
      </w:r>
      <w:r w:rsidR="00E97534" w:rsidRPr="005C4C28">
        <w:rPr>
          <w:rFonts w:ascii="Times New Roman" w:hAnsi="Times New Roman" w:cs="Times New Roman"/>
          <w:sz w:val="28"/>
          <w:szCs w:val="28"/>
        </w:rPr>
        <w:tab/>
      </w:r>
      <w:r w:rsidR="00E97534" w:rsidRPr="005C4C28">
        <w:rPr>
          <w:rFonts w:ascii="Times New Roman" w:hAnsi="Times New Roman" w:cs="Times New Roman"/>
          <w:sz w:val="28"/>
          <w:szCs w:val="28"/>
        </w:rPr>
        <w:tab/>
      </w:r>
      <w:r w:rsidR="00E97534" w:rsidRPr="005C4C28">
        <w:rPr>
          <w:rFonts w:ascii="Times New Roman" w:hAnsi="Times New Roman" w:cs="Times New Roman"/>
          <w:sz w:val="28"/>
          <w:szCs w:val="28"/>
        </w:rPr>
        <w:tab/>
      </w:r>
      <w:r w:rsidR="00E06C6E" w:rsidRPr="005C4C28">
        <w:rPr>
          <w:rFonts w:ascii="Times New Roman" w:hAnsi="Times New Roman" w:cs="Times New Roman"/>
          <w:sz w:val="28"/>
          <w:szCs w:val="28"/>
        </w:rPr>
        <w:t>сільський голова</w:t>
      </w:r>
    </w:p>
    <w:p w:rsidR="00826594" w:rsidRPr="003A0D9C" w:rsidRDefault="00826594" w:rsidP="008265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6C6E" w:rsidRPr="005C4C28" w:rsidRDefault="00E06C6E" w:rsidP="008265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4C28">
        <w:rPr>
          <w:rFonts w:ascii="Times New Roman" w:hAnsi="Times New Roman" w:cs="Times New Roman"/>
          <w:i/>
          <w:sz w:val="28"/>
          <w:szCs w:val="28"/>
        </w:rPr>
        <w:t>Секретар виконавчого комітету:</w:t>
      </w:r>
    </w:p>
    <w:p w:rsidR="00E06C6E" w:rsidRPr="005C4C28" w:rsidRDefault="003A0D9C" w:rsidP="00826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Невгод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Інна Миколаївна</w:t>
      </w:r>
      <w:r w:rsidR="00E06C6E" w:rsidRPr="005C4C28">
        <w:rPr>
          <w:rFonts w:ascii="Times New Roman" w:hAnsi="Times New Roman" w:cs="Times New Roman"/>
          <w:sz w:val="28"/>
          <w:szCs w:val="28"/>
        </w:rPr>
        <w:t>,</w:t>
      </w:r>
      <w:r w:rsidR="00E06C6E" w:rsidRPr="005C4C28">
        <w:rPr>
          <w:rFonts w:ascii="Times New Roman" w:hAnsi="Times New Roman" w:cs="Times New Roman"/>
          <w:sz w:val="28"/>
          <w:szCs w:val="28"/>
        </w:rPr>
        <w:tab/>
      </w:r>
      <w:r w:rsidR="00E97534" w:rsidRPr="005C4C28">
        <w:rPr>
          <w:rFonts w:ascii="Times New Roman" w:hAnsi="Times New Roman" w:cs="Times New Roman"/>
          <w:sz w:val="28"/>
          <w:szCs w:val="28"/>
        </w:rPr>
        <w:tab/>
      </w:r>
      <w:r w:rsidR="00E06C6E" w:rsidRPr="005C4C28">
        <w:rPr>
          <w:rFonts w:ascii="Times New Roman" w:hAnsi="Times New Roman" w:cs="Times New Roman"/>
          <w:sz w:val="28"/>
          <w:szCs w:val="28"/>
        </w:rPr>
        <w:tab/>
        <w:t>секретар сільської ради</w:t>
      </w:r>
    </w:p>
    <w:p w:rsidR="00826594" w:rsidRPr="003A0D9C" w:rsidRDefault="00826594" w:rsidP="008265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6C6E" w:rsidRPr="005C4C28" w:rsidRDefault="00E06C6E" w:rsidP="008265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4C28">
        <w:rPr>
          <w:rFonts w:ascii="Times New Roman" w:hAnsi="Times New Roman" w:cs="Times New Roman"/>
          <w:i/>
          <w:sz w:val="28"/>
          <w:szCs w:val="28"/>
        </w:rPr>
        <w:t>Члени виконавчого комітету:</w:t>
      </w:r>
    </w:p>
    <w:p w:rsidR="00311F41" w:rsidRPr="005C4C28" w:rsidRDefault="003A0D9C" w:rsidP="00826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Мусієнко Олександр Якович</w:t>
      </w:r>
      <w:r w:rsidR="00E06C6E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7534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6C6E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1F41"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заступник сільського голови з питань </w:t>
      </w:r>
    </w:p>
    <w:p w:rsidR="003A0D9C" w:rsidRDefault="00311F41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діяльності виконавчих органів </w:t>
      </w:r>
      <w:proofErr w:type="spellStart"/>
      <w:r w:rsidRPr="005C4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spellEnd"/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Рожелюк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Володимир Іванович,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Хацьківської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І-ІІІ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</w:p>
    <w:p w:rsidR="003A0D9C" w:rsidRP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Яценко Катерина Миколаївна,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Степанківської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І-ІІІ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D9C" w:rsidRP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Снесар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Олексій Іванович,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директор БК с. Степанки</w:t>
      </w:r>
    </w:p>
    <w:p w:rsidR="003A0D9C" w:rsidRP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Бурлай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В’ячеслав Іванович,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майстер ПАТ «Азот»,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c.Бузуків</w:t>
      </w:r>
      <w:proofErr w:type="spellEnd"/>
    </w:p>
    <w:p w:rsidR="003A0D9C" w:rsidRP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Мохуренко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Микола Миколайович,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с.Степанки</w:t>
      </w:r>
      <w:proofErr w:type="spellEnd"/>
    </w:p>
    <w:p w:rsidR="003A0D9C" w:rsidRP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Ромашова Юлія Сергіївна,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 відділу соціальних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</w:t>
      </w:r>
    </w:p>
    <w:p w:rsidR="003A0D9C" w:rsidRP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Нечаєнко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Світлана Іванівна,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ЦНАПу</w:t>
      </w:r>
      <w:proofErr w:type="spellEnd"/>
    </w:p>
    <w:p w:rsidR="003A0D9C" w:rsidRP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Тарасенко Олександр Федорович,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«Степанки»</w:t>
      </w:r>
    </w:p>
    <w:p w:rsidR="003A0D9C" w:rsidRP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3A0D9C" w:rsidRPr="003A0D9C" w:rsidRDefault="003A0D9C" w:rsidP="003A0D9C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Мохуренко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Наталія Іванівна,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спілки інвалідів </w:t>
      </w: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с.Степанки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с.Бузуків</w:t>
      </w:r>
      <w:proofErr w:type="spellEnd"/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Мусієнко Микола Іванович,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ветеранської організації </w:t>
      </w:r>
    </w:p>
    <w:p w:rsidR="003A0D9C" w:rsidRDefault="003A0D9C" w:rsidP="003A0D9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с.Степанки</w:t>
      </w:r>
      <w:proofErr w:type="spellEnd"/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Кондрамашин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Олексій Анатолійович,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йстер газової служби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с.Степанки</w:t>
      </w:r>
      <w:proofErr w:type="spellEnd"/>
    </w:p>
    <w:p w:rsidR="003A0D9C" w:rsidRP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Скрипник Олег Володимирович,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 </w:t>
      </w: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СТОВ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«Смілянський </w:t>
      </w:r>
    </w:p>
    <w:p w:rsidR="003A0D9C" w:rsidRDefault="003A0D9C" w:rsidP="003A0D9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агросоюз»</w:t>
      </w:r>
      <w:proofErr w:type="spellEnd"/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Людвіновський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Володимир Григорович,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пенсіонер</w:t>
      </w:r>
    </w:p>
    <w:p w:rsidR="003A0D9C" w:rsidRP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Компанієць Іван Петрович,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спілки учасників ліквідації </w:t>
      </w:r>
    </w:p>
    <w:p w:rsidR="003A0D9C" w:rsidRDefault="003A0D9C" w:rsidP="003A0D9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аварії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ЧАЕС</w:t>
      </w:r>
      <w:proofErr w:type="spellEnd"/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Миколенко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Анатолій Іванович,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с.Хацьки</w:t>
      </w:r>
      <w:proofErr w:type="spellEnd"/>
    </w:p>
    <w:p w:rsidR="003A0D9C" w:rsidRPr="002F5326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3A0D9C" w:rsidRDefault="003A0D9C" w:rsidP="003A0D9C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Корнієнко Лариса Михайлівна,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староста </w:t>
      </w: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с.Голов’ятине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с.Гуляй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городок, Малий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Бузуків</w:t>
      </w:r>
      <w:proofErr w:type="spellEnd"/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Федоренко Валентина Олексіївна,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с.Залевки</w:t>
      </w:r>
      <w:proofErr w:type="spellEnd"/>
    </w:p>
    <w:p w:rsidR="003A0D9C" w:rsidRP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Марутян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Вардуі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головний бухгалтер ПП «</w:t>
      </w: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Хацьки-</w:t>
      </w:r>
      <w:proofErr w:type="spellEnd"/>
    </w:p>
    <w:p w:rsidR="003A0D9C" w:rsidRDefault="003A0D9C" w:rsidP="003A0D9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Агро»</w:t>
      </w:r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Шпак Микола Олександрович,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пенсіонер</w:t>
      </w:r>
    </w:p>
    <w:p w:rsidR="003A0D9C" w:rsidRPr="002F5326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Шпак Володимир Володимирович,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ФОП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с.Голов’ятине</w:t>
      </w:r>
      <w:proofErr w:type="spellEnd"/>
    </w:p>
    <w:p w:rsidR="003A0D9C" w:rsidRPr="002F5326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Гончар Микола Миколайович,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с.Голов’ятине</w:t>
      </w:r>
      <w:proofErr w:type="spellEnd"/>
    </w:p>
    <w:p w:rsidR="003A0D9C" w:rsidRPr="002F5326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3A0D9C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Проценко</w:t>
      </w:r>
      <w:proofErr w:type="spellEnd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Олександр Євгенійович,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Розломій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», робочий</w:t>
      </w:r>
    </w:p>
    <w:p w:rsidR="003A0D9C" w:rsidRPr="002F5326" w:rsidRDefault="003A0D9C" w:rsidP="003A0D9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5C4C28" w:rsidRPr="003A0D9C" w:rsidRDefault="003A0D9C" w:rsidP="002F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Шиян Олександр Миколайович,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ТОВ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Томако-інвест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», охоронець</w:t>
      </w:r>
      <w:bookmarkStart w:id="0" w:name="_GoBack"/>
      <w:bookmarkEnd w:id="0"/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"https://stepankivska.gr.org.ua/" \l "twitter" \o "Twitter" \t "_blank" </w:instrText>
      </w: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3A0D9C">
        <w:rPr>
          <w:rFonts w:ascii="Times New Roman" w:eastAsia="Times New Roman" w:hAnsi="Times New Roman" w:cs="Times New Roman"/>
          <w:color w:val="337AB7"/>
          <w:sz w:val="28"/>
          <w:szCs w:val="28"/>
          <w:bdr w:val="none" w:sz="0" w:space="0" w:color="auto" w:frame="1"/>
          <w:lang w:eastAsia="uk-UA"/>
        </w:rPr>
        <w:br/>
      </w:r>
      <w:r w:rsidRPr="003A0D9C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</w:p>
    <w:sectPr w:rsidR="005C4C28" w:rsidRPr="003A0D9C" w:rsidSect="003A0D9C">
      <w:pgSz w:w="11906" w:h="16838" w:code="9"/>
      <w:pgMar w:top="964" w:right="567" w:bottom="96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884"/>
    <w:multiLevelType w:val="multilevel"/>
    <w:tmpl w:val="77268E7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3CC76DCD"/>
    <w:multiLevelType w:val="multilevel"/>
    <w:tmpl w:val="3354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77329"/>
    <w:multiLevelType w:val="hybridMultilevel"/>
    <w:tmpl w:val="6314849A"/>
    <w:lvl w:ilvl="0" w:tplc="56C06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6E"/>
    <w:rsid w:val="000C2D5E"/>
    <w:rsid w:val="002F5326"/>
    <w:rsid w:val="00311F41"/>
    <w:rsid w:val="00320F98"/>
    <w:rsid w:val="0036095A"/>
    <w:rsid w:val="003A0D9C"/>
    <w:rsid w:val="005C4C28"/>
    <w:rsid w:val="005F595D"/>
    <w:rsid w:val="00721EFD"/>
    <w:rsid w:val="007C2813"/>
    <w:rsid w:val="00826594"/>
    <w:rsid w:val="00DB6BF5"/>
    <w:rsid w:val="00E06C6E"/>
    <w:rsid w:val="00E9753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DC50-4DFD-404D-83B6-8B752D8C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2021-02-19T08:36:00Z</dcterms:created>
  <dcterms:modified xsi:type="dcterms:W3CDTF">2021-02-19T10:50:00Z</dcterms:modified>
</cp:coreProperties>
</file>